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120"/>
        <w:jc w:val="center"/>
      </w:pPr>
      <w:r>
        <w:rPr>
          <w:rFonts w:ascii="Arial" w:cs="Arial" w:eastAsia="Arial" w:hAnsi="Arial"/>
          <w:b/>
          <w:bCs/>
          <w:color w:val="1A5C9E"/>
          <w:sz w:val="48"/>
          <w:szCs w:val="48"/>
        </w:rPr>
        <w:t xml:space="preserve">A2 İngilizce Kursu</w:t>
      </w:r>
    </w:p>
    <w:p>
      <w:pPr>
        <w:pBdr>
          <w:bottom w:val="single" w:color="F39C12" w:sz="8"/>
        </w:pBdr>
        <w:spacing w:before="0" w:after="60"/>
        <w:jc w:val="center"/>
      </w:pPr>
      <w:r>
        <w:rPr>
          <w:rFonts w:ascii="Arial" w:cs="Arial" w:eastAsia="Arial" w:hAnsi="Arial"/>
          <w:b/>
          <w:bCs/>
          <w:color w:val="1A5C9E"/>
          <w:sz w:val="52"/>
          <w:szCs w:val="52"/>
        </w:rPr>
        <w:t xml:space="preserve">DERS 1  —  Simple Past: Düzenli Fiiller</w:t>
      </w:r>
    </w:p>
    <w:p>
      <w:pPr>
        <w:spacing w:before="200" w:after="0"/>
      </w:pPr>
      <w:r>
        <w:t xml:space="preserve"/>
      </w:r>
    </w:p>
    <w:p>
      <w:pPr>
        <w:spacing w:before="320" w:after="160"/>
      </w:pPr>
      <w:r>
        <w:rPr>
          <w:rFonts w:ascii="Arial" w:cs="Arial" w:eastAsia="Arial" w:hAnsi="Arial"/>
          <w:b/>
          <w:bCs/>
          <w:color w:val="F39C12"/>
          <w:sz w:val="52"/>
          <w:szCs w:val="52"/>
        </w:rPr>
        <w:t xml:space="preserve">1. BÖLÜM — </w:t>
      </w:r>
      <w:r>
        <w:rPr>
          <w:rFonts w:ascii="Arial" w:cs="Arial" w:eastAsia="Arial" w:hAnsi="Arial"/>
          <w:b/>
          <w:bCs/>
          <w:color w:val="1A5C9E"/>
          <w:sz w:val="52"/>
          <w:szCs w:val="52"/>
        </w:rPr>
        <w:t xml:space="preserve">Kavram</w:t>
      </w:r>
    </w:p>
    <w:p>
      <w:pPr>
        <w:spacing w:before="80" w:after="120"/>
      </w:pPr>
      <w:r>
        <w:rPr>
          <w:rFonts w:ascii="Arial" w:cs="Arial" w:eastAsia="Arial" w:hAnsi="Arial"/>
          <w:color w:val="2D2D2D"/>
          <w:sz w:val="44"/>
          <w:szCs w:val="44"/>
        </w:rPr>
        <w:t xml:space="preserve">Simple Past (Basit Geçmiş Zaman), geçmişte belirli bir anda başlayıp tamamlanmış eylemleri anlatmak için kullanılan temel bir İngilizce zaman kipidir. Bu zaman kipini diğer zaman kiplerinden ayıran en önemli özellik, eylemin tamamen bitmiş olması ve konuşma anıyla doğrudan bir bağının bulunmamasıdır. Yani konuştuğunuz anda o eylem çoktan sona ermiştir ve sonuçları şimdiki zamanı etkilemez. Bu temel fark, İngilizce öğrencilerinin ilerleyen derslerde Present Perfect gibi zaman kipleriyle karşılaştığında çok önemli bir ayrım noktası hâline gelecektir. Şimdilik yalnızca şunu akılda tutmak yeterlidir: Simple Past her zaman geçmişte tamamlanmış bir eylemi işaret eder.</w:t>
      </w:r>
    </w:p>
    <w:p>
      <w:pPr>
        <w:spacing w:before="80" w:after="120"/>
      </w:pPr>
      <w:r>
        <w:rPr>
          <w:rFonts w:ascii="Arial" w:cs="Arial" w:eastAsia="Arial" w:hAnsi="Arial"/>
          <w:color w:val="2D2D2D"/>
          <w:sz w:val="44"/>
          <w:szCs w:val="44"/>
        </w:rPr>
        <w:t xml:space="preserve">Düzenli fiiller (regular verbs), Simple Past kipinde belirli ve tahmin edilebilir bir kurala göre çekimlenir. Bu kuralın temel mantığı şudur: fiilin sonuna -ed eki getirilir. Bu basit kural, İngilizce öğrencileri için büyük bir avantaj sağlar çünkü bu fiilleri tek tek ezberlemeniz gerekmez; sadece kuralı öğrenip uygulamanız yeterlidir. Düzenli fiillerin bu sistematik yapısı, onları İngilizce öğreniminin ilk aşamasında vazgeçilmez ve güvenilir bir başlangıç noktası hâline getirir. Bu noktada dil öğrenimindeki süreci düşünmek gerekirse, düzenli fiilleri öğrenmek tıpkı matematikte dört işlemi öğrenmek gibidir; temel olmadan ileri gidemezsiniz ve her yeni kural bu temelin üzerine inşa edilir.</w:t>
      </w:r>
    </w:p>
    <w:p>
      <w:pPr>
        <w:spacing w:before="80" w:after="120"/>
      </w:pPr>
      <w:r>
        <w:rPr>
          <w:rFonts w:ascii="Arial" w:cs="Arial" w:eastAsia="Arial" w:hAnsi="Arial"/>
          <w:color w:val="2D2D2D"/>
          <w:sz w:val="44"/>
          <w:szCs w:val="44"/>
        </w:rPr>
        <w:t xml:space="preserve">Peki düzenli fiiller nelerdir? Walk (yürümek), talk (konuşmak), work (çalışmak), play (oynamak), clean (temizlemek), visit (ziyaret etmek), watch (izlemek), listen (dinlemek), cook (pişirmek), help (yardım etmek), open (açmak), close (kapatmak), start (başlamak), finish (bitirmek), call (aramak), ask (sormak), answer (cevap vermek), use (kullanmak), want (istemek), need (ihtiyaç duymak), move (taşınmak), enjoy (zevk almak) ve stay (kalmak) gibi günlük hayatta sıkça karşılaşılan fiillerin büyük çoğunluğu düzenlidir. Bu fiillerin tamamı geçmiş zaman için -ed ekini alır ve bu sayede çekimleri son derece sistematiktir. Bu kadar geniş bir fiil havuzuna tek bir kuralla hâkim olmak, dilin öğrenilmesini son derece kolaylaştırır ve öz güveni artırır.</w:t>
      </w:r>
    </w:p>
    <w:p>
      <w:pPr>
        <w:spacing w:before="80" w:after="120"/>
      </w:pPr>
      <w:r>
        <w:rPr>
          <w:rFonts w:ascii="Arial" w:cs="Arial" w:eastAsia="Arial" w:hAnsi="Arial"/>
          <w:color w:val="2D2D2D"/>
          <w:sz w:val="44"/>
          <w:szCs w:val="44"/>
        </w:rPr>
        <w:t xml:space="preserve">Simple Past kipinin anlaşılması için önce geçmiş zaman kavramını net biçimde kavramak gerekir. Geçmiş zaman, konuşma anından önce gerçekleşmiş tüm olayları kapsar. Dün sabah kahvaltı yapmak, geçen hafta bir film izlemek, çocukken bir parkta oynamak ya da yıllar önce bir şehri ziyaret etmek gibi eylemler Simple Past ile ifade edilir. Bu eylemlerin ortak noktası, hepsinin artık tamamlanmış olmasıdır. Ne kadar uzak ya da yakın geçmişte olduğu önemli değildir; tek kriter eylemin bitmiş olmasıdır ve bu anlayış tüm zaman kiplerini doğru kullanmanın temelidir.</w:t>
      </w:r>
    </w:p>
    <w:p>
      <w:pPr>
        <w:spacing w:before="80" w:after="120"/>
      </w:pPr>
      <w:r>
        <w:rPr>
          <w:rFonts w:ascii="Arial" w:cs="Arial" w:eastAsia="Arial" w:hAnsi="Arial"/>
          <w:color w:val="2D2D2D"/>
          <w:sz w:val="44"/>
          <w:szCs w:val="44"/>
        </w:rPr>
        <w:t xml:space="preserve">Türkçede geçmiş zamanı anlatan -dı/-di/-du/-dü eki, İngilizcede büyük ölçüde -ed ekine karşılık gelir. Örneğin "walked" sözcüğünü "yürüdü" olarak çevirebiliriz. Bu benzerlik, Türkçe konuşanların Simple Past kipini öğrenirken kavramsal açıdan fazla zorlanmamasını sağlar. Asıl öğrenilmesi gereken, kelimenin son harfine göre değişen yazım kurallarıdır ki bunlar da oldukça sistematiktir ve ilerleyen bölümde ayrıntılı biçimde ele alınacaktır.</w:t>
      </w:r>
    </w:p>
    <w:p>
      <w:pPr>
        <w:spacing w:before="80" w:after="120"/>
      </w:pPr>
      <w:r>
        <w:rPr>
          <w:rFonts w:ascii="Arial" w:cs="Arial" w:eastAsia="Arial" w:hAnsi="Arial"/>
          <w:color w:val="2D2D2D"/>
          <w:sz w:val="44"/>
          <w:szCs w:val="44"/>
        </w:rPr>
        <w:t xml:space="preserve">Birçok dil öğrencisi Simple Past'i öğrenirken yalnızca düzenli fiillerle başlar. Bu strateji son derece doğrudur çünkü düzenli fiiller tahmin edilebilir yapılarıyla güçlü ve sağlam bir temel oluşturur. Düzensiz fiiller ilerleyen derslerde bu temel üzerine eklenir. Dolayısıyla Simple Past'in düzenli fiil boyutunu derinlemesine kavramak, sonraki derslerde karşılaşılacak daha karmaşık yapılar için vazgeçilmez bir altyapı hazırlar. Dili konuşurken güven duymak, bu temelin ne kadar sağlam atıldığıyla doğrudan ilgilidir.</w:t>
      </w:r>
    </w:p>
    <w:p>
      <w:pPr>
        <w:spacing w:before="60" w:after="60"/>
        <w:ind w:left="360"/>
      </w:pPr>
      <w:r>
        <w:rPr>
          <w:rFonts w:ascii="Arial" w:cs="Arial" w:eastAsia="Arial" w:hAnsi="Arial"/>
          <w:b/>
          <w:bCs/>
          <w:color w:val="1A5C9E"/>
          <w:sz w:val="42"/>
          <w:szCs w:val="42"/>
        </w:rPr>
        <w:t xml:space="preserve">She walked to school yesterday.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dün okula yürüyerek gitti.</w:t>
      </w:r>
    </w:p>
    <w:p>
      <w:pPr>
        <w:spacing w:before="60" w:after="60"/>
        <w:ind w:left="360"/>
      </w:pPr>
      <w:r>
        <w:rPr>
          <w:rFonts w:ascii="Arial" w:cs="Arial" w:eastAsia="Arial" w:hAnsi="Arial"/>
          <w:b/>
          <w:bCs/>
          <w:color w:val="1A5C9E"/>
          <w:sz w:val="42"/>
          <w:szCs w:val="42"/>
        </w:rPr>
        <w:t xml:space="preserve">They played football in the park.</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Onlar parkta futbol oynadılar.</w:t>
      </w:r>
    </w:p>
    <w:p>
      <w:pPr>
        <w:spacing w:before="60" w:after="60"/>
        <w:ind w:left="360"/>
      </w:pPr>
      <w:r>
        <w:rPr>
          <w:rFonts w:ascii="Arial" w:cs="Arial" w:eastAsia="Arial" w:hAnsi="Arial"/>
          <w:b/>
          <w:bCs/>
          <w:color w:val="1A5C9E"/>
          <w:sz w:val="42"/>
          <w:szCs w:val="42"/>
        </w:rPr>
        <w:t xml:space="preserve">He cooked dinner for his family.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ailesi için akşam yemeği pişirdi.</w:t>
      </w:r>
    </w:p>
    <w:p>
      <w:pPr>
        <w:spacing w:before="60" w:after="60"/>
        <w:ind w:left="360"/>
      </w:pPr>
      <w:r>
        <w:rPr>
          <w:rFonts w:ascii="Arial" w:cs="Arial" w:eastAsia="Arial" w:hAnsi="Arial"/>
          <w:b/>
          <w:bCs/>
          <w:color w:val="1A5C9E"/>
          <w:sz w:val="42"/>
          <w:szCs w:val="42"/>
        </w:rPr>
        <w:t xml:space="preserve">We watched a documentary last night.</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Biz dün gece bir belgesel izledik.</w:t>
      </w:r>
    </w:p>
    <w:p>
      <w:pPr>
        <w:spacing w:before="60" w:after="60"/>
        <w:ind w:left="360"/>
      </w:pPr>
      <w:r>
        <w:rPr>
          <w:rFonts w:ascii="Arial" w:cs="Arial" w:eastAsia="Arial" w:hAnsi="Arial"/>
          <w:b/>
          <w:bCs/>
          <w:color w:val="1A5C9E"/>
          <w:sz w:val="42"/>
          <w:szCs w:val="42"/>
        </w:rPr>
        <w:t xml:space="preserve">I cleaned my room this morning.</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bu sabah odamı temizledim.</w:t>
      </w:r>
    </w:p>
    <w:p>
      <w:pPr>
        <w:spacing w:before="60" w:after="60"/>
        <w:ind w:left="360"/>
      </w:pPr>
      <w:r>
        <w:rPr>
          <w:rFonts w:ascii="Arial" w:cs="Arial" w:eastAsia="Arial" w:hAnsi="Arial"/>
          <w:b/>
          <w:bCs/>
          <w:color w:val="1A5C9E"/>
          <w:sz w:val="42"/>
          <w:szCs w:val="42"/>
        </w:rPr>
        <w:t xml:space="preserve">She listened to the teacher carefully.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öğretmeni dikkatle dinledi.</w:t>
      </w:r>
    </w:p>
    <w:p>
      <w:pPr>
        <w:pBdr>
          <w:bottom w:val="single" w:color="DDDDDD" w:sz="4"/>
        </w:pBdr>
        <w:spacing w:before="160" w:after="80"/>
      </w:pPr>
      <w:r>
        <w:t xml:space="preserve"/>
      </w:r>
    </w:p>
    <w:p>
      <w:pPr>
        <w:spacing w:before="320" w:after="160"/>
      </w:pPr>
      <w:r>
        <w:rPr>
          <w:rFonts w:ascii="Arial" w:cs="Arial" w:eastAsia="Arial" w:hAnsi="Arial"/>
          <w:b/>
          <w:bCs/>
          <w:color w:val="F39C12"/>
          <w:sz w:val="52"/>
          <w:szCs w:val="52"/>
        </w:rPr>
        <w:t xml:space="preserve">2. BÖLÜM — </w:t>
      </w:r>
      <w:r>
        <w:rPr>
          <w:rFonts w:ascii="Arial" w:cs="Arial" w:eastAsia="Arial" w:hAnsi="Arial"/>
          <w:b/>
          <w:bCs/>
          <w:color w:val="1A5C9E"/>
          <w:sz w:val="52"/>
          <w:szCs w:val="52"/>
        </w:rPr>
        <w:t xml:space="preserve">Kullanım Amacı</w:t>
      </w:r>
    </w:p>
    <w:p>
      <w:pPr>
        <w:spacing w:before="80" w:after="120"/>
      </w:pPr>
      <w:r>
        <w:rPr>
          <w:rFonts w:ascii="Arial" w:cs="Arial" w:eastAsia="Arial" w:hAnsi="Arial"/>
          <w:color w:val="2D2D2D"/>
          <w:sz w:val="44"/>
          <w:szCs w:val="44"/>
        </w:rPr>
        <w:t xml:space="preserve">Simple Past kipinin kullanım amaçları oldukça geniş bir yelpazeye yayılır. Bu zaman kipi yalnızca bir şeyin geçmişte olduğunu belirtmekle kalmaz; aynı zamanda geçmişteki olayların sıralamasını, belirli bir zaman dilimine ait eylemleri, tamamlanmış deneyimleri ve geçmişe ait alışkanlıkları aktarmak için de vazgeçilmez bir araçtır. İngilizce konuşurken ya da yazarken yanlış zaman kipi kullanmak anlam bozukluğuna yol açabilir, bu yüzden hangi durumda Simple Past'in tercih edildiğini net biçimde bilmek çok önemlidir. Bu bölüm, o farkı ortaya koymak için tasarlanmıştır.</w:t>
      </w:r>
    </w:p>
    <w:p>
      <w:pPr>
        <w:spacing w:before="80" w:after="120"/>
      </w:pPr>
      <w:r>
        <w:rPr>
          <w:rFonts w:ascii="Arial" w:cs="Arial" w:eastAsia="Arial" w:hAnsi="Arial"/>
          <w:color w:val="2D2D2D"/>
          <w:sz w:val="44"/>
          <w:szCs w:val="44"/>
        </w:rPr>
        <w:t xml:space="preserve">İlk ve en temel kullanım amacı, geçmişte belirli bir anda tamamlanmış tek bir eylemi anlatmaktır. Dün işe gittim, geçen hafta annemi ziyaret ettim ya da beş yıl önce bu şehre taşındım gibi ifadeler bu kullanım altına girer. Bu tür cümlelerde eylem net biçimde tanımlanmış bir zaman dilimine aittir, başlamış ve sona ermiştir. Konuşma anıyla hiçbir bağı yoktur ve bu onun en ayırt edici özelliğidir.</w:t>
      </w:r>
    </w:p>
    <w:p>
      <w:pPr>
        <w:spacing w:before="80" w:after="120"/>
      </w:pPr>
      <w:r>
        <w:rPr>
          <w:rFonts w:ascii="Arial" w:cs="Arial" w:eastAsia="Arial" w:hAnsi="Arial"/>
          <w:color w:val="2D2D2D"/>
          <w:sz w:val="44"/>
          <w:szCs w:val="44"/>
        </w:rPr>
        <w:t xml:space="preserve">İkinci önemli kullanım amacı, geçmişte art arda gerçekleşen olayların sıralamasını anlatmaktır. Hikâye anlatımı ya da günlük olayları aktarırken zaman sırasına göre fiilleri dizmek için Simple Past kipi kullanılır. Önce uyandım, sonra kahvaltı yaptım ve ardından evden çıktım gibi bir anlatımda her fiil Simple Past ile ifade edilir. Bu kullanım, özellikle günlük rutinleri veya geçmişteki belirli bir günün akışını anlatırken son derece yaygındır. İngilizcede bu olayları bağlarken then (sonra), after that (ondan sonra), first (önce) ve finally (son olarak) gibi bağlaçlar kullanılır.</w:t>
      </w:r>
    </w:p>
    <w:p>
      <w:pPr>
        <w:spacing w:before="80" w:after="120"/>
      </w:pPr>
      <w:r>
        <w:rPr>
          <w:rFonts w:ascii="Arial" w:cs="Arial" w:eastAsia="Arial" w:hAnsi="Arial"/>
          <w:color w:val="2D2D2D"/>
          <w:sz w:val="44"/>
          <w:szCs w:val="44"/>
        </w:rPr>
        <w:t xml:space="preserve">Üçüncü kullanım amacı, geçmişte belirli bir süre devam etmiş ama artık tamamlanmış alışkanlık ya da tekrar eden eylemleri anlatmaktır. Çocukken her sabah koşardım ya da üniversite yıllarımda sabahları erken kalkardım gibi ifadeler bu kategoriye girer. Dikkat edilmesi gereken nokta, bu alışkanlıkların artık sürmüyor olmasıdır. Devam eden alışkanlıklar için Present Simple tercih edilir ve bu iki kip arasındaki ayrımı bilmek ileri düzey kullanım için kritiktir.</w:t>
      </w:r>
    </w:p>
    <w:p>
      <w:pPr>
        <w:spacing w:before="80" w:after="120"/>
      </w:pPr>
      <w:r>
        <w:rPr>
          <w:rFonts w:ascii="Arial" w:cs="Arial" w:eastAsia="Arial" w:hAnsi="Arial"/>
          <w:color w:val="2D2D2D"/>
          <w:sz w:val="44"/>
          <w:szCs w:val="44"/>
        </w:rPr>
        <w:t xml:space="preserve">Dördüncü kullanım amacı, geçmişte yaşanan duygusal ya da zihinsel durumları aktarmaktır. Çok yoruldum, o haberi duyunca şaşırdım ya da sınavdan önce heyecanlıydım gibi cümlelerdeki his ve düşünceler de fiziksel eylemler gibi Simple Past ile ifade edilir. Duygular ve ruh hâlleri de tamamlanmış deneyimlerdir çünkü artık o an gerçekleşmekte değillerdir.</w:t>
      </w:r>
    </w:p>
    <w:p>
      <w:pPr>
        <w:spacing w:before="80" w:after="120"/>
      </w:pPr>
      <w:r>
        <w:rPr>
          <w:rFonts w:ascii="Arial" w:cs="Arial" w:eastAsia="Arial" w:hAnsi="Arial"/>
          <w:color w:val="2D2D2D"/>
          <w:sz w:val="44"/>
          <w:szCs w:val="44"/>
        </w:rPr>
        <w:t xml:space="preserve">Beşinci kullanım amacı, tarihsel olgular ve geçmişe ait bilgileri aktarmaktır. Tarih derslerinde, ansiklopedik metinlerde ya da belgesel anlatımlarda sıkça karşılaşılan Neil Armstrong Ay'a 1969 yılında ilk kez ayak bastı ve İkinci Dünya Savaşı 1945'te sona erdi gibi ifadeler hep Simple Past kipini kullanır. Bu kullanım, tarihin belgelenmesinde ve aktarılmasında dilin ne kadar kritik bir rol oynadığını açıkça gösterir.</w:t>
      </w:r>
    </w:p>
    <w:p>
      <w:pPr>
        <w:spacing w:before="80" w:after="120"/>
      </w:pPr>
      <w:r>
        <w:rPr>
          <w:rFonts w:ascii="Arial" w:cs="Arial" w:eastAsia="Arial" w:hAnsi="Arial"/>
          <w:color w:val="2D2D2D"/>
          <w:sz w:val="44"/>
          <w:szCs w:val="44"/>
        </w:rPr>
        <w:t xml:space="preserve">Son olarak Simple Past, günlük hayat hikâyelerini ve kişisel deneyimleri arkadaşlarla, iş arkadaşlarıyla ya da yabancılarla paylaşırken yoğun biçimde kullanılır. Birine tatil deneyimini aktarırken, öğle yemeğinde neler yenildiğini söylerken ya da geçen gece bir televizyon programı hakkında sohbet ederken bu zaman kipi kaçınılmaz biçimde karşımıza çıkar. Günlük İngilizce konuşmalarının büyük bir bölümü geçmiş zamanla anlatılan bu tür kişisel olaylar üzerine kurulur ve Simple Past bu konuşmaların temel taşını oluşturur. Bu gerçekliği kavramak, dilin sadece ders kitabında değil gerçek iletişimde de ne kadar işlevsel olduğunu gösterir.</w:t>
      </w:r>
    </w:p>
    <w:p>
      <w:pPr>
        <w:spacing w:before="60" w:after="60"/>
        <w:ind w:left="360"/>
      </w:pPr>
      <w:r>
        <w:rPr>
          <w:rFonts w:ascii="Arial" w:cs="Arial" w:eastAsia="Arial" w:hAnsi="Arial"/>
          <w:b/>
          <w:bCs/>
          <w:color w:val="1A5C9E"/>
          <w:sz w:val="42"/>
          <w:szCs w:val="42"/>
        </w:rPr>
        <w:t xml:space="preserve">I visited my grandmother last weekend.</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geçen hafta sonu büyükanneimi ziyaret ettim.</w:t>
      </w:r>
    </w:p>
    <w:p>
      <w:pPr>
        <w:spacing w:before="60" w:after="60"/>
        <w:ind w:left="360"/>
      </w:pPr>
      <w:r>
        <w:rPr>
          <w:rFonts w:ascii="Arial" w:cs="Arial" w:eastAsia="Arial" w:hAnsi="Arial"/>
          <w:b/>
          <w:bCs/>
          <w:color w:val="1A5C9E"/>
          <w:sz w:val="42"/>
          <w:szCs w:val="42"/>
        </w:rPr>
        <w:t xml:space="preserve">He worked at a bank for ten years.</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on yıl boyunca bir bankada çalıştı.</w:t>
      </w:r>
    </w:p>
    <w:p>
      <w:pPr>
        <w:spacing w:before="60" w:after="60"/>
        <w:ind w:left="360"/>
      </w:pPr>
      <w:r>
        <w:rPr>
          <w:rFonts w:ascii="Arial" w:cs="Arial" w:eastAsia="Arial" w:hAnsi="Arial"/>
          <w:b/>
          <w:bCs/>
          <w:color w:val="1A5C9E"/>
          <w:sz w:val="42"/>
          <w:szCs w:val="42"/>
        </w:rPr>
        <w:t xml:space="preserve">They opened the new shop last Monday.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Onlar geçen Pazartesi yeni dükkanı açtılar.</w:t>
      </w:r>
    </w:p>
    <w:p>
      <w:pPr>
        <w:spacing w:before="60" w:after="60"/>
        <w:ind w:left="360"/>
      </w:pPr>
      <w:r>
        <w:rPr>
          <w:rFonts w:ascii="Arial" w:cs="Arial" w:eastAsia="Arial" w:hAnsi="Arial"/>
          <w:b/>
          <w:bCs/>
          <w:color w:val="1A5C9E"/>
          <w:sz w:val="42"/>
          <w:szCs w:val="42"/>
        </w:rPr>
        <w:t xml:space="preserve">She listened to music all evening.</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bütün akşam müzik dinledi.</w:t>
      </w:r>
    </w:p>
    <w:p>
      <w:pPr>
        <w:spacing w:before="60" w:after="60"/>
        <w:ind w:left="360"/>
      </w:pPr>
      <w:r>
        <w:rPr>
          <w:rFonts w:ascii="Arial" w:cs="Arial" w:eastAsia="Arial" w:hAnsi="Arial"/>
          <w:b/>
          <w:bCs/>
          <w:color w:val="1A5C9E"/>
          <w:sz w:val="42"/>
          <w:szCs w:val="42"/>
        </w:rPr>
        <w:t xml:space="preserve">We talked about our plans for an hour.</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Biz bir saat boyunca planlarımız hakkında konuştuk.</w:t>
      </w:r>
    </w:p>
    <w:p>
      <w:pPr>
        <w:spacing w:before="60" w:after="60"/>
        <w:ind w:left="360"/>
      </w:pPr>
      <w:r>
        <w:rPr>
          <w:rFonts w:ascii="Arial" w:cs="Arial" w:eastAsia="Arial" w:hAnsi="Arial"/>
          <w:b/>
          <w:bCs/>
          <w:color w:val="1A5C9E"/>
          <w:sz w:val="42"/>
          <w:szCs w:val="42"/>
        </w:rPr>
        <w:t xml:space="preserve">I helped my neighbor carry the boxes.</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komşuma kutuları taşımasında yardım ettim.</w:t>
      </w:r>
    </w:p>
    <w:p>
      <w:pPr>
        <w:spacing w:before="160" w:after="0"/>
      </w:pPr>
      <w:r>
        <w:t xml:space="preserve"/>
      </w:r>
    </w:p>
    <w:p>
      <w:pPr>
        <w:pBdr>
          <w:top w:val="single" w:color="F0AD4E" w:sz="12"/>
          <w:bottom w:val="single" w:color="F0AD4E" w:sz="12"/>
        </w:pBdr>
        <w:shd w:fill="FFF3CD" w:val="clear"/>
        <w:spacing w:before="200" w:after="200"/>
        <w:ind w:left="180" w:right="180"/>
      </w:pPr>
      <w:r>
        <w:rPr>
          <w:rFonts w:ascii="Arial" w:cs="Arial" w:eastAsia="Arial" w:hAnsi="Arial"/>
          <w:b/>
          <w:bCs/>
          <w:color w:val="F39C12"/>
          <w:sz w:val="44"/>
          <w:szCs w:val="44"/>
        </w:rPr>
        <w:t xml:space="preserve">⚠  </w:t>
      </w:r>
      <w:r>
        <w:rPr>
          <w:rFonts w:ascii="Arial" w:cs="Arial" w:eastAsia="Arial" w:hAnsi="Arial"/>
          <w:color w:val="2D2D2D"/>
          <w:sz w:val="42"/>
          <w:szCs w:val="42"/>
        </w:rPr>
        <w:t xml:space="preserve">Dikkat: -ed Ekinin Telaffuzu Uc Farkli Sekilde Gerceklesir. Simple Past kipinde -ed eki her zaman ayni okunmaz. Fiilin son sesine gore telaffuz degisir. Birinci kural: Fiil /t/ veya /d/ sesiyle bitiyorsa -ed eki /id/ olarak okunur. Ornek: wanted soz/wantid/, needed soz/niidid/, visited soz/vizitid/. Ikinci kural: Fiil tonlu bir unsuzle bitiyorsa -ed eki /d/ olarak okunur. Ornek: played soz/pleyd/, cleaned soz/kliind/, called soz/kold/. Ucuncu kural: Fiil tonsuz bir unsuzle bitiyorsa -ed eki /t/ olarak okunur. Ornek: walked soz/wokt/, watched soz/wotcht/, talked soz/tokt/. Bu telaffuz kurallarini bilmek, Ingilizce konusurken dogal ve akici gorunmenizi saglar.</w:t>
      </w:r>
    </w:p>
    <w:p>
      <w:pPr>
        <w:pBdr>
          <w:bottom w:val="single" w:color="DDDDDD" w:sz="4"/>
        </w:pBdr>
        <w:spacing w:before="160" w:after="80"/>
      </w:pPr>
      <w:r>
        <w:t xml:space="preserve"/>
      </w:r>
    </w:p>
    <w:p>
      <w:pPr>
        <w:spacing w:before="320" w:after="160"/>
      </w:pPr>
      <w:r>
        <w:rPr>
          <w:rFonts w:ascii="Arial" w:cs="Arial" w:eastAsia="Arial" w:hAnsi="Arial"/>
          <w:b/>
          <w:bCs/>
          <w:color w:val="F39C12"/>
          <w:sz w:val="52"/>
          <w:szCs w:val="52"/>
        </w:rPr>
        <w:t xml:space="preserve">3. BÖLÜM — </w:t>
      </w:r>
      <w:r>
        <w:rPr>
          <w:rFonts w:ascii="Arial" w:cs="Arial" w:eastAsia="Arial" w:hAnsi="Arial"/>
          <w:b/>
          <w:bCs/>
          <w:color w:val="1A5C9E"/>
          <w:sz w:val="52"/>
          <w:szCs w:val="52"/>
        </w:rPr>
        <w:t xml:space="preserve">Yapı Sistemi</w:t>
      </w:r>
    </w:p>
    <w:p>
      <w:pPr>
        <w:spacing w:before="80" w:after="120"/>
      </w:pPr>
      <w:r>
        <w:rPr>
          <w:rFonts w:ascii="Arial" w:cs="Arial" w:eastAsia="Arial" w:hAnsi="Arial"/>
          <w:color w:val="2D2D2D"/>
          <w:sz w:val="44"/>
          <w:szCs w:val="44"/>
        </w:rPr>
        <w:t xml:space="preserve">Düzenli fiillerin Simple Past kipindeki yapı sistemi net ve tutarlı kurallara dayanır. Bu bölümde hem olumlu cümle yapısını hem de -ed ekinin doğru yazılışını etkileyen alt kuralları ayrıntılı biçimde inceleyeceğiz. Dil öğreniminde dilbilgisi kurallarını sadece ezberlemek yeterli değildir; o kuralların neden böyle işlediğini anlamak ve bol pratik yapmak asıl hedef olmalıdır. Bu bölümü okuduktan sonra herhangi bir düzenli fiili gördüğünüzde onun Simple Past biçimini hatasız oluşturabilmeniz beklenmektedir.</w:t>
      </w:r>
    </w:p>
    <w:p>
      <w:pPr>
        <w:spacing w:before="80" w:after="120"/>
      </w:pPr>
      <w:r>
        <w:rPr>
          <w:rFonts w:ascii="Arial" w:cs="Arial" w:eastAsia="Arial" w:hAnsi="Arial"/>
          <w:color w:val="2D2D2D"/>
          <w:sz w:val="44"/>
          <w:szCs w:val="44"/>
        </w:rPr>
        <w:t xml:space="preserve">Olumlu cümle yapısının genel şeması şöyledir: Özne (Subject) - Fiil kökü ve ekleriyle birlikte (Verb + ed) - Nesne ya da tamamlayıcı. Bu yapıda dikkat edilmesi gereken en önemli nokta, fiil çekiminin öznenin tekil ya da çoğul olmasından hiçbir şekilde etkilenmemesidir. Yani "I walked", "She walked", "They walked" ve "We walked" cümlelerinde fiilin biçimi değişmez. Bu özellik Simple Past'i öğrenciler için son derece pratik kılar; çünkü Present Simple'daki gibi "she walks" biçiminde özne-fiil uyumu kuralını uygulamak gerekmez ve bu büyük bir kolaylık sağlar.</w:t>
      </w:r>
    </w:p>
    <w:p>
      <w:pPr>
        <w:spacing w:before="80" w:after="120"/>
      </w:pPr>
      <w:r>
        <w:rPr>
          <w:rFonts w:ascii="Arial" w:cs="Arial" w:eastAsia="Arial" w:hAnsi="Arial"/>
          <w:color w:val="2D2D2D"/>
          <w:sz w:val="44"/>
          <w:szCs w:val="44"/>
        </w:rPr>
        <w:t xml:space="preserve">-ed eki eklenirken fiilin son harfine dikkat etmek gerekir. Burada dört farklı yazım kuralı devreye girer ve bu kuralların her biri belirli bir mantığa dayanır. Bu kuralları anlamak hem yazım yanlışlıklarını önler hem de yeni fiillerle karşılaşıldığında doğru biçimi hemen oluşturabilmenizi sağlar.</w:t>
      </w:r>
    </w:p>
    <w:p>
      <w:pPr>
        <w:spacing w:before="80" w:after="120"/>
      </w:pPr>
      <w:r>
        <w:rPr>
          <w:rFonts w:ascii="Arial" w:cs="Arial" w:eastAsia="Arial" w:hAnsi="Arial"/>
          <w:color w:val="2D2D2D"/>
          <w:sz w:val="44"/>
          <w:szCs w:val="44"/>
        </w:rPr>
        <w:t xml:space="preserve">Birinci kural, standart ekleme kuralıdır. Eğer fiil sessiz bir harfle bitiyor ve sonda CVC (sessiz-sesli-sessiz) düzeni yoksa ya da iki heceli bir fiilse yalnızca -ed eklenir. Örnekler: walk - walked, talk - talked, open - opened, clean - cleaned, visit - visited, finish - finished, start - started. Bu kural en geniş fiil grubunu kapsar ve öğrenilmesi en kolay kuraldır.</w:t>
      </w:r>
    </w:p>
    <w:p>
      <w:pPr>
        <w:spacing w:before="80" w:after="120"/>
      </w:pPr>
      <w:r>
        <w:rPr>
          <w:rFonts w:ascii="Arial" w:cs="Arial" w:eastAsia="Arial" w:hAnsi="Arial"/>
          <w:color w:val="2D2D2D"/>
          <w:sz w:val="44"/>
          <w:szCs w:val="44"/>
        </w:rPr>
        <w:t xml:space="preserve">İkinci kural, son ünsüzü iki katına çıkarma kuralıdır. Eğer fiil tek heceli ve son üç harfi CVC (sessiz-sesli-sessiz) düzeninde bitiyorsa son ünsüz harf iki katına çıkarılır ve ardından -ed eklenir. Örnekler: stop - stopped, plan - planned, drop - dropped, clap - clapped. Ancak vurgusu sondaki hecede olmayan iki heceli fiillere ya da iki sesliyle biten fiillere bu kural uygulanmaz.</w:t>
      </w:r>
    </w:p>
    <w:p>
      <w:pPr>
        <w:spacing w:before="80" w:after="120"/>
      </w:pPr>
      <w:r>
        <w:rPr>
          <w:rFonts w:ascii="Arial" w:cs="Arial" w:eastAsia="Arial" w:hAnsi="Arial"/>
          <w:color w:val="2D2D2D"/>
          <w:sz w:val="44"/>
          <w:szCs w:val="44"/>
        </w:rPr>
        <w:t xml:space="preserve">Üçüncü kural, -e ile biten fiiller için geçerlidir. Eğer fiil zaten -e harfiyle bitiyorsa, ikinci bir -e eklemek yerine yalnızca -d eklenir. Örnekler: love - loved, dance - danced, live - lived, smile - smiled, arrive - arrived, use - used, close - closed. Bu kural sayesinde fiilin okunuşu bozulmaz ve yazım tutarlı kalır.</w:t>
      </w:r>
    </w:p>
    <w:p>
      <w:pPr>
        <w:spacing w:before="80" w:after="120"/>
      </w:pPr>
      <w:r>
        <w:rPr>
          <w:rFonts w:ascii="Arial" w:cs="Arial" w:eastAsia="Arial" w:hAnsi="Arial"/>
          <w:color w:val="2D2D2D"/>
          <w:sz w:val="44"/>
          <w:szCs w:val="44"/>
        </w:rPr>
        <w:t xml:space="preserve">Dördüncü kural, -y ile biten fiiller içindir. Eğer fiil bir ünsüz harf ve ardından -y ile bitiyorsa -y harfi -i'ye dönüştürülür ve -ed eklenerek -ied elde edilir. Örnekler: study - studied, try - tried, carry - carried, worry - worried, copy - copied. Bununla birlikte fiil bir sesli harf ve ardından -y ile bitiyorsa -y olduğu gibi kalır ve yalnızca -ed eklenir. Örnekler: play - played, stay - stayed, enjoy - enjoyed, pray - prayed.</w:t>
      </w:r>
    </w:p>
    <w:p>
      <w:pPr>
        <w:spacing w:before="80" w:after="120"/>
      </w:pPr>
      <w:r>
        <w:rPr>
          <w:rFonts w:ascii="Arial" w:cs="Arial" w:eastAsia="Arial" w:hAnsi="Arial"/>
          <w:color w:val="2D2D2D"/>
          <w:sz w:val="44"/>
          <w:szCs w:val="44"/>
        </w:rPr>
        <w:t xml:space="preserve">Bu dört kural, düzenli fiillerin neredeyse tamamını kapsar. Kuralları anlamak ve bol pratik yapmak yazım hatalarını büyük ölçüde ortadan kaldırır. Öğrencilerin en sık hata yaptığı noktalar şunlardır: CVC kuralını gereksiz yere uygulamak, -e ile biten fiillere -eed eklemek ya da -y ile biten fiillerde dönüşümü gözden kaçırmak.</w:t>
      </w:r>
    </w:p>
    <w:p>
      <w:pPr>
        <w:spacing w:before="60" w:after="60"/>
        <w:ind w:left="360"/>
      </w:pPr>
      <w:r>
        <w:rPr>
          <w:rFonts w:ascii="Arial" w:cs="Arial" w:eastAsia="Arial" w:hAnsi="Arial"/>
          <w:b/>
          <w:bCs/>
          <w:color w:val="1A5C9E"/>
          <w:sz w:val="42"/>
          <w:szCs w:val="42"/>
        </w:rPr>
        <w:t xml:space="preserve">I worked very hard last week.</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geçen hafta çok çalıştım.</w:t>
      </w:r>
    </w:p>
    <w:p>
      <w:pPr>
        <w:spacing w:before="60" w:after="60"/>
        <w:ind w:left="360"/>
      </w:pPr>
      <w:r>
        <w:rPr>
          <w:rFonts w:ascii="Arial" w:cs="Arial" w:eastAsia="Arial" w:hAnsi="Arial"/>
          <w:b/>
          <w:bCs/>
          <w:color w:val="1A5C9E"/>
          <w:sz w:val="42"/>
          <w:szCs w:val="42"/>
        </w:rPr>
        <w:t xml:space="preserve">She danced at the school event.</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okul etkinliğinde dans etti.</w:t>
      </w:r>
    </w:p>
    <w:p>
      <w:pPr>
        <w:spacing w:before="60" w:after="60"/>
        <w:ind w:left="360"/>
      </w:pPr>
      <w:r>
        <w:rPr>
          <w:rFonts w:ascii="Arial" w:cs="Arial" w:eastAsia="Arial" w:hAnsi="Arial"/>
          <w:b/>
          <w:bCs/>
          <w:color w:val="1A5C9E"/>
          <w:sz w:val="42"/>
          <w:szCs w:val="42"/>
        </w:rPr>
        <w:t xml:space="preserve">He studied English for two hours.</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iki saat boyunca İngilizce çalıştı.</w:t>
      </w:r>
    </w:p>
    <w:p>
      <w:pPr>
        <w:spacing w:before="60" w:after="60"/>
        <w:ind w:left="360"/>
      </w:pPr>
      <w:r>
        <w:rPr>
          <w:rFonts w:ascii="Arial" w:cs="Arial" w:eastAsia="Arial" w:hAnsi="Arial"/>
          <w:b/>
          <w:bCs/>
          <w:color w:val="1A5C9E"/>
          <w:sz w:val="42"/>
          <w:szCs w:val="42"/>
        </w:rPr>
        <w:t xml:space="preserve">We planned a surprise party for her.</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Biz onun için sürpriz bir parti planladık.</w:t>
      </w:r>
    </w:p>
    <w:p>
      <w:pPr>
        <w:spacing w:before="60" w:after="60"/>
        <w:ind w:left="360"/>
      </w:pPr>
      <w:r>
        <w:rPr>
          <w:rFonts w:ascii="Arial" w:cs="Arial" w:eastAsia="Arial" w:hAnsi="Arial"/>
          <w:b/>
          <w:bCs/>
          <w:color w:val="1A5C9E"/>
          <w:sz w:val="42"/>
          <w:szCs w:val="42"/>
        </w:rPr>
        <w:t xml:space="preserve">They arrived at the airport on time.</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Onlar havalimanına zamanında vardılar.</w:t>
      </w:r>
    </w:p>
    <w:p>
      <w:pPr>
        <w:spacing w:before="60" w:after="60"/>
        <w:ind w:left="360"/>
      </w:pPr>
      <w:r>
        <w:rPr>
          <w:rFonts w:ascii="Arial" w:cs="Arial" w:eastAsia="Arial" w:hAnsi="Arial"/>
          <w:b/>
          <w:bCs/>
          <w:color w:val="1A5C9E"/>
          <w:sz w:val="42"/>
          <w:szCs w:val="42"/>
        </w:rPr>
        <w:t xml:space="preserve">I stopped the car near the station.</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arabayı istasyonun yakınında durdurdum.</w:t>
      </w:r>
    </w:p>
    <w:p>
      <w:pPr>
        <w:pBdr>
          <w:bottom w:val="single" w:color="DDDDDD" w:sz="4"/>
        </w:pBdr>
        <w:spacing w:before="160" w:after="80"/>
      </w:pPr>
      <w:r>
        <w:t xml:space="preserve"/>
      </w:r>
    </w:p>
    <w:p>
      <w:pPr>
        <w:spacing w:before="320" w:after="160"/>
      </w:pPr>
      <w:r>
        <w:rPr>
          <w:rFonts w:ascii="Arial" w:cs="Arial" w:eastAsia="Arial" w:hAnsi="Arial"/>
          <w:b/>
          <w:bCs/>
          <w:color w:val="F39C12"/>
          <w:sz w:val="52"/>
          <w:szCs w:val="52"/>
        </w:rPr>
        <w:t xml:space="preserve">4. BÖLÜM — </w:t>
      </w:r>
      <w:r>
        <w:rPr>
          <w:rFonts w:ascii="Arial" w:cs="Arial" w:eastAsia="Arial" w:hAnsi="Arial"/>
          <w:b/>
          <w:bCs/>
          <w:color w:val="1A5C9E"/>
          <w:sz w:val="52"/>
          <w:szCs w:val="52"/>
        </w:rPr>
        <w:t xml:space="preserve">Gerçek Kullanım</w:t>
      </w:r>
    </w:p>
    <w:p>
      <w:pPr>
        <w:spacing w:before="80" w:after="120"/>
      </w:pPr>
      <w:r>
        <w:rPr>
          <w:rFonts w:ascii="Arial" w:cs="Arial" w:eastAsia="Arial" w:hAnsi="Arial"/>
          <w:color w:val="2D2D2D"/>
          <w:sz w:val="44"/>
          <w:szCs w:val="44"/>
        </w:rPr>
        <w:t xml:space="preserve">Gerçek kullanım bölümünde Simple Past kipinin düzenli fiillerle nasıl doğal ve akıcı cümleler oluşturduğunu bağlamlı örnekler üzerinden inceleyeceğiz. Dilbilgisi kurallarını ezberlemek, o kuralları gerçek hayat durumlarında uygulamak anlamına gelmez. Bu nedenle bu bölüm, öğrendiklerinizi canlı ve gerçek bağlamlara oturtmayı hedefler. Her bağlam ayrı bir iletişim durumunu temsil eder ve o durumda Simple Past'in nasıl kullanıldığını somut biçimde gösterir. Örnek bağlamlar dil öğrenimini sıkıcı bir kural listesinin ötesine taşır ve dili canlı biçimde yaşatır.</w:t>
      </w:r>
    </w:p>
    <w:p>
      <w:pPr>
        <w:spacing w:before="80" w:after="120"/>
      </w:pPr>
      <w:r>
        <w:rPr>
          <w:rFonts w:ascii="Arial" w:cs="Arial" w:eastAsia="Arial" w:hAnsi="Arial"/>
          <w:color w:val="2D2D2D"/>
          <w:sz w:val="44"/>
          <w:szCs w:val="44"/>
        </w:rPr>
        <w:t xml:space="preserve">Birinci bağlam: Günlük rutin anlatımı. Birine dününüzü ya da geçen haftanızı anlatırken Simple Past kaçınılmazdır. Sabah yedide uyandım, duş aldım, kahvaltı yaptım ve işe gittim gibi bir anlatımın tamamı bu zaman kipiyle kurulur. Günlük rutinleri aktarırken kullanılan fiillerin büyük bölümü düzenlidir: cleaned (temizledim), cooked (pişirdim), walked (yürüdüm), talked (konuştum), watched (izledim), listened (dinledim). Bu bağlamda fiiller genellikle birbirini izleyen olaylar biçiminde dizilir ve zaman belirteçleriyle desteklenir; first (önce), then (sonra), after that (ardından) ve finally (son olarak) bu anlatımı daha akıcı kılar.</w:t>
      </w:r>
    </w:p>
    <w:p>
      <w:pPr>
        <w:spacing w:before="80" w:after="120"/>
      </w:pPr>
      <w:r>
        <w:rPr>
          <w:rFonts w:ascii="Arial" w:cs="Arial" w:eastAsia="Arial" w:hAnsi="Arial"/>
          <w:color w:val="2D2D2D"/>
          <w:sz w:val="44"/>
          <w:szCs w:val="44"/>
        </w:rPr>
        <w:t xml:space="preserve">İkinci bağlam: Tatil veya seyahat hikâyeleri. Bir tatilden döndükten sonra arkadaşlarınıza deneyimlerinizi anlatırken Simple Past yoğun biçimde kullanılır. Geçen yaz İspanya'ya gittik, plajlarda yürüdük, yerel yemekleri denedik ve müzeleri ziyaret ettik gibi bir anlatımda çoğu fiil düzenlidir: visited, walked, stayed, enjoyed, watched. Seyahat anlatıları, Simple Past pratiği yapmak için en zengin bağlamlardan birini sunar çünkü seyahatte pek çok eylem birbiri ardına gerçekleşir ve dil bu sıralı anlatı için mükemmel bir zemin bulur.</w:t>
      </w:r>
    </w:p>
    <w:p>
      <w:pPr>
        <w:spacing w:before="80" w:after="120"/>
      </w:pPr>
      <w:r>
        <w:rPr>
          <w:rFonts w:ascii="Arial" w:cs="Arial" w:eastAsia="Arial" w:hAnsi="Arial"/>
          <w:color w:val="2D2D2D"/>
          <w:sz w:val="44"/>
          <w:szCs w:val="44"/>
        </w:rPr>
        <w:t xml:space="preserve">Üçüncü bağlam: İş ve kariyer geçmişi. Özgeçmiş yazarken ya da bir iş görüşmesinde geçmiş deneyimlerinizi aktarırken Simple Past merkezi bir rol oynar. Üç yıl boyunca bir teknoloji şirketinde çalıştım, projeleri yönettim ve müşterilerle iletişim kurdum gibi ifadeler özgeçmişlerin temel anlatı biçimidir. İşverende geçmiş deneyimleri net ve doğru bir dille aktarmak, çalışan hakkında olumlu bir izlenim bırakır.</w:t>
      </w:r>
    </w:p>
    <w:p>
      <w:pPr>
        <w:spacing w:before="80" w:after="120"/>
      </w:pPr>
      <w:r>
        <w:rPr>
          <w:rFonts w:ascii="Arial" w:cs="Arial" w:eastAsia="Arial" w:hAnsi="Arial"/>
          <w:color w:val="2D2D2D"/>
          <w:sz w:val="44"/>
          <w:szCs w:val="44"/>
        </w:rPr>
        <w:t xml:space="preserve">Dördüncü bağlam: Haber ve gazetecilik dili. Gazetelerde ve haber bültenlerinde geçen olaylar Simple Past ile aktarılır. Hükümet yeni bir yasa kabul etti ya da şirket yeni ürününü piyasaya sürdü gibi haber cümleleri bu yapıyı kullanır. Haber dilinin nesnel ve doğrudan tonu, Simple Past'in kesinliğiyle son derece uyumludur.</w:t>
      </w:r>
    </w:p>
    <w:p>
      <w:pPr>
        <w:spacing w:before="80" w:after="120"/>
      </w:pPr>
      <w:r>
        <w:rPr>
          <w:rFonts w:ascii="Arial" w:cs="Arial" w:eastAsia="Arial" w:hAnsi="Arial"/>
          <w:color w:val="2D2D2D"/>
          <w:sz w:val="44"/>
          <w:szCs w:val="44"/>
        </w:rPr>
        <w:t xml:space="preserve">Beşinci bağlam: Kişisel anlatı ve edebi metin. Roman ve öykülerde geçmişteki olaylar büyük ölçüde Simple Past ile anlatılır. Kısa hikâyeler ya da günlük yazımları, Simple Past pratiği için mükemmel bir ortam sunar ve dil becerilerini geniş bir alana yayar. Bu anlatı bağlamında düzenli fiiller gerçekten yaygın biçimde kullanılır.</w:t>
      </w:r>
    </w:p>
    <w:p>
      <w:pPr>
        <w:spacing w:before="80" w:after="120"/>
      </w:pPr>
      <w:r>
        <w:rPr>
          <w:rFonts w:ascii="Arial" w:cs="Arial" w:eastAsia="Arial" w:hAnsi="Arial"/>
          <w:color w:val="2D2D2D"/>
          <w:sz w:val="44"/>
          <w:szCs w:val="44"/>
        </w:rPr>
        <w:t xml:space="preserve">Gerçek kullanımda dikkat edilmesi gereken önemli bir nokta, zaman belirteci kullanımıdır. Yesterday (dün), last week (geçen hafta), last year (geçen yıl), two days ago (iki gün önce), in 2010 (2010 yılında) ve this morning (bu sabah) gibi ifadeler Simple Past'in güçlü işaretleridir. Bu belirteçlerden birini gördüğünüzde ya da kullandığınızda Simple Past kullanmak doğrudan bir refleks hâline gelmelidir ve bu alışkanlık dil öğrenimini çok daha hızlandırır. Örneğin bir arkadaş size "Yesterday I..." diye başlayan bir cümle söylediğinde otomatik olarak bu yapının Simple Past olduğunu anlayabilirsiniz; dil anlayışı da bu şekilde gelişir.</w:t>
      </w:r>
    </w:p>
    <w:p>
      <w:pPr>
        <w:spacing w:before="60" w:after="60"/>
        <w:ind w:left="360"/>
      </w:pPr>
      <w:r>
        <w:rPr>
          <w:rFonts w:ascii="Arial" w:cs="Arial" w:eastAsia="Arial" w:hAnsi="Arial"/>
          <w:b/>
          <w:bCs/>
          <w:color w:val="1A5C9E"/>
          <w:sz w:val="42"/>
          <w:szCs w:val="42"/>
        </w:rPr>
        <w:t xml:space="preserve">She visited Paris last summer.</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geçen yaz Paris'i ziyaret etti.</w:t>
      </w:r>
    </w:p>
    <w:p>
      <w:pPr>
        <w:spacing w:before="60" w:after="60"/>
        <w:ind w:left="360"/>
      </w:pPr>
      <w:r>
        <w:rPr>
          <w:rFonts w:ascii="Arial" w:cs="Arial" w:eastAsia="Arial" w:hAnsi="Arial"/>
          <w:b/>
          <w:bCs/>
          <w:color w:val="1A5C9E"/>
          <w:sz w:val="42"/>
          <w:szCs w:val="42"/>
        </w:rPr>
        <w:t xml:space="preserve">We enjoyed the concert a lot.</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Biz konseri çok beğendik.</w:t>
      </w:r>
    </w:p>
    <w:p>
      <w:pPr>
        <w:spacing w:before="60" w:after="60"/>
        <w:ind w:left="360"/>
      </w:pPr>
      <w:r>
        <w:rPr>
          <w:rFonts w:ascii="Arial" w:cs="Arial" w:eastAsia="Arial" w:hAnsi="Arial"/>
          <w:b/>
          <w:bCs/>
          <w:color w:val="1A5C9E"/>
          <w:sz w:val="42"/>
          <w:szCs w:val="42"/>
        </w:rPr>
        <w:t xml:space="preserve">He finished his homework before dinner.</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akşam yemeğinden önce ödevini bitirdi.</w:t>
      </w:r>
    </w:p>
    <w:p>
      <w:pPr>
        <w:spacing w:before="60" w:after="60"/>
        <w:ind w:left="360"/>
      </w:pPr>
      <w:r>
        <w:rPr>
          <w:rFonts w:ascii="Arial" w:cs="Arial" w:eastAsia="Arial" w:hAnsi="Arial"/>
          <w:b/>
          <w:bCs/>
          <w:color w:val="1A5C9E"/>
          <w:sz w:val="42"/>
          <w:szCs w:val="42"/>
        </w:rPr>
        <w:t xml:space="preserve">They moved to a new city two years ago.</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Onlar iki yıl önce yeni bir şehre taşındılar.</w:t>
      </w:r>
    </w:p>
    <w:p>
      <w:pPr>
        <w:spacing w:before="60" w:after="60"/>
        <w:ind w:left="360"/>
      </w:pPr>
      <w:r>
        <w:rPr>
          <w:rFonts w:ascii="Arial" w:cs="Arial" w:eastAsia="Arial" w:hAnsi="Arial"/>
          <w:b/>
          <w:bCs/>
          <w:color w:val="1A5C9E"/>
          <w:sz w:val="42"/>
          <w:szCs w:val="42"/>
        </w:rPr>
        <w:t xml:space="preserve">I talked to my manager this morning.</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bu sabah müdürümle konuştum.</w:t>
      </w:r>
    </w:p>
    <w:p>
      <w:pPr>
        <w:spacing w:before="60" w:after="60"/>
        <w:ind w:left="360"/>
      </w:pPr>
      <w:r>
        <w:rPr>
          <w:rFonts w:ascii="Arial" w:cs="Arial" w:eastAsia="Arial" w:hAnsi="Arial"/>
          <w:b/>
          <w:bCs/>
          <w:color w:val="1A5C9E"/>
          <w:sz w:val="42"/>
          <w:szCs w:val="42"/>
        </w:rPr>
        <w:t xml:space="preserve">She stayed at a hotel near the beach.</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sahilin yakınındaki bir otelde kaldı.</w:t>
      </w:r>
    </w:p>
    <w:p>
      <w:pPr>
        <w:pBdr>
          <w:bottom w:val="single" w:color="DDDDDD" w:sz="4"/>
        </w:pBdr>
        <w:spacing w:before="160" w:after="80"/>
      </w:pPr>
      <w:r>
        <w:t xml:space="preserve"/>
      </w:r>
    </w:p>
    <w:p>
      <w:pPr>
        <w:spacing w:before="320" w:after="160"/>
      </w:pPr>
      <w:r>
        <w:rPr>
          <w:rFonts w:ascii="Arial" w:cs="Arial" w:eastAsia="Arial" w:hAnsi="Arial"/>
          <w:b/>
          <w:bCs/>
          <w:color w:val="F39C12"/>
          <w:sz w:val="52"/>
          <w:szCs w:val="52"/>
        </w:rPr>
        <w:t xml:space="preserve">5. BÖLÜM — </w:t>
      </w:r>
      <w:r>
        <w:rPr>
          <w:rFonts w:ascii="Arial" w:cs="Arial" w:eastAsia="Arial" w:hAnsi="Arial"/>
          <w:b/>
          <w:bCs/>
          <w:color w:val="1A5C9E"/>
          <w:sz w:val="52"/>
          <w:szCs w:val="52"/>
        </w:rPr>
        <w:t xml:space="preserve">Destek Yapılar</w:t>
      </w:r>
    </w:p>
    <w:p>
      <w:pPr>
        <w:spacing w:before="80" w:after="120"/>
      </w:pPr>
      <w:r>
        <w:rPr>
          <w:rFonts w:ascii="Arial" w:cs="Arial" w:eastAsia="Arial" w:hAnsi="Arial"/>
          <w:color w:val="2D2D2D"/>
          <w:sz w:val="44"/>
          <w:szCs w:val="44"/>
        </w:rPr>
        <w:t xml:space="preserve">Destek yapılar bölümünde Simple Past kipini pekiştirecek ek bilgiler, sık kullanılan fiil listesi, zaman belirteçleri ve yaygın hata kalıpları üzerinde duracağız. Bu bölüm, öğrendiklerinizi kalıcı hâle getirmenize yardımcı olmak amacıyla tasarlanmış bir başvuru kaynağıdır. Dersin her aşamasında buraya geri dönerek bilgilerinizi tazeleyebilir ve kendi yazdığınız cümleleri bu bilgilerle karşılaştırabilirsiniz.</w:t>
      </w:r>
    </w:p>
    <w:p>
      <w:pPr>
        <w:spacing w:before="80" w:after="120"/>
      </w:pPr>
      <w:r>
        <w:rPr>
          <w:rFonts w:ascii="Arial" w:cs="Arial" w:eastAsia="Arial" w:hAnsi="Arial"/>
          <w:color w:val="2D2D2D"/>
          <w:sz w:val="44"/>
          <w:szCs w:val="44"/>
        </w:rPr>
        <w:t xml:space="preserve">En sık kullanılan düzenli fiillerin kapsamlı bir listesi şunlardır: work - worked (çalışmak), play - played (oynamak), walk - walked (yürümek), talk - talked (konuşmak), visit - visited (ziyaret etmek), watch - watched (izlemek), listen - listened (dinlemek), clean - cleaned (temizlemek), cook - cooked (pişirmek), help - helped (yardım etmek), start - started (başlamak), finish - finished (bitirmek), open - opened (açmak), close - closed (kapatmak), want - wanted (istemek), need - needed (ihtiyaç duymak), use - used (kullanmak), call - called (aramak), ask - asked (sormak), answer - answered (cevap vermek), arrive - arrived (varmak), live - lived (yaşamak), love - loved (sevmek), smile - smiled (gülümsemek), dance - danced (dans etmek), study - studied (ders çalışmak), try - tried (denemek), carry - carried (taşımak), enjoy - enjoyed (zevk almak), stay - stayed (kalmak), move - moved (taşınmak), plan - planned (planlamak), stop - stopped (durmak), drop - dropped (düşürmek), clap - clapped (alkışlamak), copy - copied (kopyalamak). Bu geniş fiil havuzunun tüm birimleri günlük konuşmada sıklıkla karşılaşılan unsurlar olup bu derste öğrenilenlerin taşıyıcı gövdesini oluşturur.</w:t>
      </w:r>
    </w:p>
    <w:p>
      <w:pPr>
        <w:spacing w:before="80" w:after="120"/>
      </w:pPr>
      <w:r>
        <w:rPr>
          <w:rFonts w:ascii="Arial" w:cs="Arial" w:eastAsia="Arial" w:hAnsi="Arial"/>
          <w:color w:val="2D2D2D"/>
          <w:sz w:val="44"/>
          <w:szCs w:val="44"/>
        </w:rPr>
        <w:t xml:space="preserve">Simple Past kipini destekleyen zaman belirteçleri şöyle sıralanabilir: yesterday (dün), the day before yesterday (evvelsi gün), last night (dün gece), last week (geçen hafta), last month (geçen ay), last year (geçen yıl), last Monday (geçen Pazartesi), two days ago (iki gün önce), a week ago (bir hafta önce), three years ago (üç yıl önce), in 2020 (2020 yılında), this morning (bu sabah, eylem o gün tamamlanmışsa), once (bir zamanlar) ve at that time (o sırada). Bu belirteçlerden herhangi birini bir cümlede kullandığınızda ya da gördüğünüzde Simple Past neredeyse her zaman doğru seçimdir ve bu basit eşleştirme dil kullanımını büyük ölçüde kolaylaştırır.</w:t>
      </w:r>
    </w:p>
    <w:p>
      <w:pPr>
        <w:spacing w:before="80" w:after="120"/>
      </w:pPr>
      <w:r>
        <w:rPr>
          <w:rFonts w:ascii="Arial" w:cs="Arial" w:eastAsia="Arial" w:hAnsi="Arial"/>
          <w:color w:val="2D2D2D"/>
          <w:sz w:val="44"/>
          <w:szCs w:val="44"/>
        </w:rPr>
        <w:t xml:space="preserve">Öğrencilerin en sık düştüğü hatalar incelendiğinde birkaç tekrarlayan kalıp öne çıkar. Birinci yaygın hata, Present Perfect ile karıştırmaktır. Türkçede zaman belirteci olan ve olmayan geçmiş cümleler aynı yapıyla kurulabilirken, İngilizcede "yesterday" ya da "last year" gibi belirli zaman belirteçleri her zaman Simple Past gerektirir. İkinci hata, CVC kuralının gereksiz uygulanmasıdır; "walked" doğruyken "walkked" yazmak bu hatanın tipik bir örneğidir. Üçüncü hata, -y ile biten fiilleri yanlış çekimlemektir; "studyed" ya da "tryed" gibi yazımlar yanlıştır çünkü -y harfi -i'ye dönüşmelidir. Dördüncü hata ise telaffuz hatasıdır: -ed ekinin her zaman aynı okunduğunu sanmak, konuşmada yapay bir ses oluşturur. Beşinci hata, zaman belirteci bulunduğu hâlde yanlış kip kullanmaktır; bu da ifadeyi anlamsız kılar.</w:t>
      </w:r>
    </w:p>
    <w:p>
      <w:pPr>
        <w:spacing w:before="80" w:after="120"/>
      </w:pPr>
      <w:r>
        <w:rPr>
          <w:rFonts w:ascii="Arial" w:cs="Arial" w:eastAsia="Arial" w:hAnsi="Arial"/>
          <w:color w:val="2D2D2D"/>
          <w:sz w:val="44"/>
          <w:szCs w:val="44"/>
        </w:rPr>
        <w:t xml:space="preserve">Bu dersin kalıcılığı için en etkili yöntem, her akşam yaşadıklarınızı ya da o günün olaylarını beş ile on cümleyle İngilizce yazmaktır. Kısa bir günlük tutmak, hem kelime dağarcığını geliştirir hem de dilbilgisi kurallarını pratik ortamda pekiştirir. Hatalar yapmaktan korkulmamalıdır; her hata bir öğrenme fırsatıdır.</w:t>
      </w:r>
    </w:p>
    <w:p>
      <w:pPr>
        <w:spacing w:before="60" w:after="60"/>
        <w:ind w:left="360"/>
      </w:pPr>
      <w:r>
        <w:rPr>
          <w:rFonts w:ascii="Arial" w:cs="Arial" w:eastAsia="Arial" w:hAnsi="Arial"/>
          <w:b/>
          <w:bCs/>
          <w:color w:val="1A5C9E"/>
          <w:sz w:val="42"/>
          <w:szCs w:val="42"/>
        </w:rPr>
        <w:t xml:space="preserve">He called his mother yesterday evening.</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dün akşam annesini aradı.</w:t>
      </w:r>
    </w:p>
    <w:p>
      <w:pPr>
        <w:spacing w:before="60" w:after="60"/>
        <w:ind w:left="360"/>
      </w:pPr>
      <w:r>
        <w:rPr>
          <w:rFonts w:ascii="Arial" w:cs="Arial" w:eastAsia="Arial" w:hAnsi="Arial"/>
          <w:b/>
          <w:bCs/>
          <w:color w:val="1A5C9E"/>
          <w:sz w:val="42"/>
          <w:szCs w:val="42"/>
        </w:rPr>
        <w:t xml:space="preserve">We started the meeting at nine o'clock.</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Biz toplantıya saat dokuzda başladık.</w:t>
      </w:r>
    </w:p>
    <w:p>
      <w:pPr>
        <w:spacing w:before="60" w:after="60"/>
        <w:ind w:left="360"/>
      </w:pPr>
      <w:r>
        <w:rPr>
          <w:rFonts w:ascii="Arial" w:cs="Arial" w:eastAsia="Arial" w:hAnsi="Arial"/>
          <w:b/>
          <w:bCs/>
          <w:color w:val="1A5C9E"/>
          <w:sz w:val="42"/>
          <w:szCs w:val="42"/>
        </w:rPr>
        <w:t xml:space="preserve">She answered all the questions correctly.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tüm soruları doğru yanıtladı.</w:t>
      </w:r>
    </w:p>
    <w:p>
      <w:pPr>
        <w:spacing w:before="60" w:after="60"/>
        <w:ind w:left="360"/>
      </w:pPr>
      <w:r>
        <w:rPr>
          <w:rFonts w:ascii="Arial" w:cs="Arial" w:eastAsia="Arial" w:hAnsi="Arial"/>
          <w:b/>
          <w:bCs/>
          <w:color w:val="1A5C9E"/>
          <w:sz w:val="42"/>
          <w:szCs w:val="42"/>
        </w:rPr>
        <w:t xml:space="preserve">I used my computer for five hours today.</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Ben bugün beş saat bilgisayarımı kullandım.</w:t>
      </w:r>
    </w:p>
    <w:p>
      <w:pPr>
        <w:spacing w:before="60" w:after="60"/>
        <w:ind w:left="360"/>
      </w:pPr>
      <w:r>
        <w:rPr>
          <w:rFonts w:ascii="Arial" w:cs="Arial" w:eastAsia="Arial" w:hAnsi="Arial"/>
          <w:b/>
          <w:bCs/>
          <w:color w:val="1A5C9E"/>
          <w:sz w:val="42"/>
          <w:szCs w:val="42"/>
        </w:rPr>
        <w:t xml:space="preserve">They carried the furniture up the stairs.</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Onlar mobilyaları merdivenlerden yukarı taşıdılar.</w:t>
      </w:r>
    </w:p>
    <w:p>
      <w:pPr>
        <w:spacing w:before="60" w:after="60"/>
        <w:ind w:left="360"/>
      </w:pPr>
      <w:r>
        <w:rPr>
          <w:rFonts w:ascii="Arial" w:cs="Arial" w:eastAsia="Arial" w:hAnsi="Arial"/>
          <w:b/>
          <w:bCs/>
          <w:color w:val="1A5C9E"/>
          <w:sz w:val="42"/>
          <w:szCs w:val="42"/>
        </w:rPr>
        <w:t xml:space="preserve">He smiled when he heard the good news.</w:t>
      </w:r>
      <w:r>
        <w:rPr>
          <w:rFonts w:ascii="Arial" w:cs="Arial" w:eastAsia="Arial" w:hAnsi="Arial"/>
          <w:color w:val="2D2D2D"/>
          <w:sz w:val="42"/>
          <w:szCs w:val="42"/>
        </w:rPr>
        <w:t xml:space="preserve">  —  </w:t>
      </w:r>
      <w:r>
        <w:rPr>
          <w:rFonts w:ascii="Arial" w:cs="Arial" w:eastAsia="Arial" w:hAnsi="Arial"/>
          <w:i/>
          <w:iCs/>
          <w:color w:val="2D2D2D"/>
          <w:sz w:val="42"/>
          <w:szCs w:val="42"/>
        </w:rPr>
        <w:t xml:space="preserve">O iyi haberi duyunca gülümsedi.</w:t>
      </w:r>
    </w:p>
    <w:sectPr>
      <w:pgSz w:w="11906" w:h="16838"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2D2D"/>
        <w:sz w:val="44"/>
        <w:szCs w:val="4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2026-03-13T10:06:15.488Z</dcterms:created>
  <dcterms:modified xsi:type="dcterms:W3CDTF">2026-03-13T10:06:15.490Z</dcterms:modified>
</cp:coreProperties>
</file>

<file path=docProps/custom.xml><?xml version="1.0" encoding="utf-8"?>
<Properties xmlns="http://schemas.openxmlformats.org/officeDocument/2006/custom-properties" xmlns:vt="http://schemas.openxmlformats.org/officeDocument/2006/docPropsVTypes"/>
</file>